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Brown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*210x50x103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91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*210x67x103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68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0,6 √d (range)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DecimA Sepia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30-10-2025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